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jc w:val="right"/>
        <w:tblCellSpacing w:w="0" w:type="dxa"/>
        <w:tblInd w:w="5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DC5C1F" w:rsidRPr="00DC5C1F" w:rsidTr="00B50867">
        <w:trPr>
          <w:trHeight w:val="18450"/>
          <w:tblCellSpacing w:w="0" w:type="dxa"/>
          <w:jc w:val="right"/>
        </w:trPr>
        <w:tc>
          <w:tcPr>
            <w:tcW w:w="9475" w:type="dxa"/>
            <w:shd w:val="clear" w:color="auto" w:fill="FCEFC8"/>
            <w:tcMar>
              <w:top w:w="60" w:type="dxa"/>
              <w:left w:w="112" w:type="dxa"/>
              <w:bottom w:w="60" w:type="dxa"/>
              <w:right w:w="56" w:type="dxa"/>
            </w:tcMar>
            <w:hideMark/>
          </w:tcPr>
          <w:p w:rsidR="00DC5C1F" w:rsidRPr="00DC5C1F" w:rsidRDefault="00DC5C1F" w:rsidP="00DC5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</w:pPr>
            <w:r w:rsidRPr="00DC5C1F"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>Правила поведения в школе</w:t>
            </w:r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 xml:space="preserve">                                                                               МКОУ Могилёвская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>им.Н.У.Азизова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>Хасавюртовский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790000"/>
                <w:kern w:val="36"/>
                <w:sz w:val="30"/>
                <w:szCs w:val="30"/>
              </w:rPr>
              <w:t xml:space="preserve"> РД</w:t>
            </w:r>
          </w:p>
          <w:p w:rsidR="00DC5C1F" w:rsidRPr="00DC5C1F" w:rsidRDefault="00DC5C1F" w:rsidP="00DC5C1F">
            <w:pPr>
              <w:spacing w:before="22" w:after="22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УТВЕРЖДАЮ</w:t>
            </w:r>
          </w:p>
          <w:p w:rsidR="00DC5C1F" w:rsidRPr="00DC5C1F" w:rsidRDefault="00DC5C1F" w:rsidP="00DC5C1F">
            <w:pPr>
              <w:spacing w:before="22" w:after="22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Директор </w:t>
            </w:r>
            <w:proofErr w:type="spellStart"/>
            <w:r w:rsidRPr="00DC5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школы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_____Р.М.Маталова</w:t>
            </w:r>
            <w:proofErr w:type="spellEnd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Общие правила поведения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Учащийся приходит в школу за 15 минут до начала занятий; чистый, опрят</w:t>
            </w:r>
            <w:r w:rsidR="00AC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ный, 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занимает рабочее место с предупреждением на урок и готовит все необходимые учебные принадлежности к предстоящему уроку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2.  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обязан выполнять домашнее задание в сроки, установленные школьной программой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3.  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первому требованию учителя следует предъявлять дневник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4.  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вести запись домашнего задания в дневнике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5.   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Приносить на занятия все необходимые учебники, тетради, пособия, письменные принадлежности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6.  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7.  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на территории школы запрещено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8.  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разрешается жевать жевательную резинку, пользоваться плеерами и средствами мобильной связи на уроках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9.  </w:t>
            </w:r>
            <w:r w:rsidRPr="00DC5C1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Запрещается употреблять непристойные выражения и жесты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10. Учащиеся школы должны уважать достоинство учителей и работников школы.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13. Все учащиеся принимают участия в мероприятиях по благоустройству школы и школьной территории, в меру своих физических возможностей.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14. Учащимся следует уважать право собственности. Книги, куртки и прочие личные вещи, находящиеся в школе, принадлежат их владельцам.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15. К учащимся, присвоившим чужие вещи, могут приниматься дисциплинарные меры, вплоть до уголовного наказания.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16. Учащимся, нашедшим потерянные или забытые, по их мнению, вещи, предлагается сдать их дежурному администратору или учителю.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 работника дежурному охраннику.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sz w:val="20"/>
                <w:szCs w:val="20"/>
              </w:rPr>
      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Поведение на занятиях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Каждый учитель определяет правила поведения учащихся на своих занятиях; эти правила не должны ущемлять достоинство ученика.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уроке учащиеся имеют право пользоваться школьным инвентарем, который они возвращают учителю после занятия. </w:t>
            </w:r>
            <w:proofErr w:type="gramStart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Относится</w:t>
            </w:r>
            <w:proofErr w:type="gramEnd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нему надо бережно и аккуратно.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учащийся хочет задать вопрос учителю или ответить на вопрос учителя, он поднимает руку.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 вправе отстаивать свой взгляд и свои убеждения при обсуждении различных спорных и неоднозначных вопросов в корректной форме.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lastRenderedPageBreak/>
              <w:t>Поведение учащихся до начала, в перерывах и после окончания занятий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перерывов (перемен) учащийся обязан:</w:t>
            </w:r>
          </w:p>
          <w:p w:rsidR="00DC5C1F" w:rsidRPr="00DC5C1F" w:rsidRDefault="00DC5C1F" w:rsidP="00DC5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навести чистоту и порядок на своем рабочем месте;</w:t>
            </w:r>
          </w:p>
          <w:p w:rsidR="00DC5C1F" w:rsidRPr="00DC5C1F" w:rsidRDefault="00DC5C1F" w:rsidP="00DC5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выйти из класса, если попросит учитель;</w:t>
            </w:r>
          </w:p>
          <w:p w:rsidR="00DC5C1F" w:rsidRPr="00DC5C1F" w:rsidRDefault="00DC5C1F" w:rsidP="00DC5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подчинятся требованиям учителя.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перемены учащиеся могут свободно перемещаться по школе, кроме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rex</w:t>
            </w:r>
            <w:proofErr w:type="spellEnd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мест, где им запрещено, находиться в целях безопасности (чердак, подвал, кухня, физическая и химическая лаборатории).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перемен учащимся запрещается толкать друг друга, бросаться предметами и применять физическую силу.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перемен учащимся запрещается выходить из школы без разрешения классного руководителя или дежурного администратора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Категорически запрещено самовольно раскрывать окна, сидеть на подоконниках.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перемен учащиеся не должны бегать по лестницам, вблизи оконных проемов и в других местах, не приспособленных для игр.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класс помогает дежурному учителю следить за соблюдением дисциплины во время перемен.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Поведение учащихся в столовой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еды в столовой учащимся надлежит придерживаться хороших манер и вести себя пристойно.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Учащиеся должны уважительно относиться к работникам столовой.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Разговаривать во время еды следует не громко, чтобы не беспокоить тех, кто ест по соседству.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Учащиеся убирают стол после принятия пищи, ставят на место стулья.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Учащиеся бережно относятся к имуществу школьной столовой.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Запрещается приходить в столовую в верхней одежде.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Обязанности дежурного по классу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Дежурные назначаются в соответствии с графиком дежурства по классу.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Дежурные помогают педагогу подготовить класс для следующего урока, производят посильную уборку классного помещения.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конце рабочего дня дежурные учащиеся готовят класс для следующего рабочего дня (протирают пыль с мебели, поливают цветы, моют полы).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Обязанности дежурного по школе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осуществляется учащимися 7-11 классов.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обязанности дежурного входит:</w:t>
            </w:r>
          </w:p>
          <w:p w:rsidR="00DC5C1F" w:rsidRPr="00DC5C1F" w:rsidRDefault="00DC5C1F" w:rsidP="00DC5C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проверять сменную обувь у учащихся при входе в школу;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помогать раздеваться учащимся младших классов;</w:t>
            </w:r>
          </w:p>
          <w:p w:rsidR="00DC5C1F" w:rsidRPr="00DC5C1F" w:rsidRDefault="00DC5C1F" w:rsidP="00DC5C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следить за порядком в раздевалках;</w:t>
            </w:r>
          </w:p>
          <w:p w:rsidR="00DC5C1F" w:rsidRPr="00DC5C1F" w:rsidRDefault="00DC5C1F" w:rsidP="00DC5C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чистоту и порядок на закрепленных за ними участках школы;</w:t>
            </w:r>
          </w:p>
          <w:p w:rsidR="00DC5C1F" w:rsidRPr="00DC5C1F" w:rsidRDefault="00DC5C1F" w:rsidP="00DC5C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оказывать необходимую помощь в организации учебно-воспитательного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 учителям и администрации школы.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не имеет право применять физическую силу при пресечении нарушений со стороны учащихся.</w:t>
            </w:r>
          </w:p>
          <w:p w:rsidR="00DC5C1F" w:rsidRPr="00DC5C1F" w:rsidRDefault="00DC5C1F" w:rsidP="00DC5C1F">
            <w:pPr>
              <w:shd w:val="clear" w:color="auto" w:fill="F4A460"/>
              <w:spacing w:before="100" w:beforeAutospacing="1" w:after="100" w:afterAutospacing="1" w:line="240" w:lineRule="auto"/>
              <w:ind w:left="200"/>
              <w:outlineLvl w:val="1"/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</w:pPr>
            <w:r w:rsidRPr="00DC5C1F">
              <w:rPr>
                <w:rFonts w:ascii="Arial" w:eastAsia="Times New Roman" w:hAnsi="Arial" w:cs="Arial"/>
                <w:b/>
                <w:bCs/>
                <w:color w:val="A0322D"/>
                <w:sz w:val="26"/>
                <w:szCs w:val="26"/>
              </w:rPr>
              <w:t>Рекомендации к внешнему виду учащихся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школу учащ</w:t>
            </w:r>
            <w:r w:rsidR="00AC4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иеся должны приходить в школьной форм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предназначенной для занятий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должна соответствовать возрасту, выражать уважение хозяина к самому себе и обществу.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Рекомендуется не применять излишнюю косметику и не носить много украшений на занятиях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школе все учащиеся ходят в сменной обуви.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одежда предназначена для уроков физической культурой, на других уроках она неуместна.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6.   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Находиться в школе в верхней одежде, без особых на то причин, не разрешается.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уроках технологии мальчики должны иметь рабочий халат, девочки - фартук и головные уборы.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      </w:r>
            <w:proofErr w:type="gramStart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последних</w:t>
            </w:r>
            <w:proofErr w:type="gramEnd"/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5C1F" w:rsidRPr="00DC5C1F" w:rsidRDefault="00DC5C1F" w:rsidP="00DC5C1F">
            <w:pPr>
              <w:spacing w:before="22" w:after="2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9.  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C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праздничные вечера, концерты учащиеся выбирают одежду по своему усмотрению.</w:t>
            </w:r>
          </w:p>
        </w:tc>
      </w:tr>
      <w:tr w:rsidR="00DC5C1F" w:rsidRPr="00DC5C1F" w:rsidTr="00B50867">
        <w:trPr>
          <w:trHeight w:val="11"/>
          <w:tblCellSpacing w:w="0" w:type="dxa"/>
          <w:jc w:val="right"/>
        </w:trPr>
        <w:tc>
          <w:tcPr>
            <w:tcW w:w="0" w:type="auto"/>
            <w:shd w:val="clear" w:color="auto" w:fill="FCEFC8"/>
            <w:tcMar>
              <w:top w:w="33" w:type="dxa"/>
              <w:left w:w="60" w:type="dxa"/>
              <w:bottom w:w="33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DC5C1F" w:rsidRPr="00DC5C1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5C1F" w:rsidRPr="00DC5C1F" w:rsidRDefault="00DC5C1F" w:rsidP="00DC5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C1F" w:rsidRPr="00DC5C1F" w:rsidRDefault="00DC5C1F" w:rsidP="00DC5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C1F" w:rsidRPr="00DC5C1F" w:rsidRDefault="00DC5C1F" w:rsidP="00DC5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5C1F" w:rsidRPr="00DC5C1F" w:rsidRDefault="00DC5C1F" w:rsidP="00DC5C1F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272" w:rsidRDefault="00595272"/>
    <w:sectPr w:rsidR="00595272" w:rsidSect="00C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101"/>
    <w:multiLevelType w:val="multilevel"/>
    <w:tmpl w:val="500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0484E"/>
    <w:multiLevelType w:val="multilevel"/>
    <w:tmpl w:val="CA8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C5C1F"/>
    <w:rsid w:val="00595272"/>
    <w:rsid w:val="00AC42A8"/>
    <w:rsid w:val="00B50867"/>
    <w:rsid w:val="00C632A5"/>
    <w:rsid w:val="00D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5"/>
  </w:style>
  <w:style w:type="paragraph" w:styleId="1">
    <w:name w:val="heading 1"/>
    <w:basedOn w:val="a"/>
    <w:link w:val="10"/>
    <w:uiPriority w:val="9"/>
    <w:qFormat/>
    <w:rsid w:val="00DC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C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C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5C1F"/>
  </w:style>
  <w:style w:type="character" w:styleId="a4">
    <w:name w:val="Emphasis"/>
    <w:basedOn w:val="a0"/>
    <w:uiPriority w:val="20"/>
    <w:qFormat/>
    <w:rsid w:val="00DC5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Рисалат</cp:lastModifiedBy>
  <cp:revision>4</cp:revision>
  <cp:lastPrinted>2014-01-15T10:14:00Z</cp:lastPrinted>
  <dcterms:created xsi:type="dcterms:W3CDTF">2014-01-15T10:10:00Z</dcterms:created>
  <dcterms:modified xsi:type="dcterms:W3CDTF">2014-03-03T16:23:00Z</dcterms:modified>
</cp:coreProperties>
</file>